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4255A0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2024年度后勤保障处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管理人员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师德考核、年度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考核民主测评票</w:t>
      </w:r>
    </w:p>
    <w:p w14:paraId="2D3CBDD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单位</w:t>
      </w:r>
      <w:r>
        <w:rPr>
          <w:rFonts w:hint="eastAsia"/>
          <w:sz w:val="30"/>
          <w:szCs w:val="30"/>
          <w:lang w:val="en-US" w:eastAsia="zh-CN"/>
        </w:rPr>
        <w:t>名称</w:t>
      </w:r>
      <w:r>
        <w:rPr>
          <w:rFonts w:hint="eastAsia"/>
          <w:sz w:val="30"/>
          <w:szCs w:val="30"/>
        </w:rPr>
        <w:t>：</w:t>
      </w:r>
    </w:p>
    <w:tbl>
      <w:tblPr>
        <w:tblStyle w:val="4"/>
        <w:tblW w:w="1381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1530"/>
        <w:gridCol w:w="1530"/>
        <w:gridCol w:w="1530"/>
        <w:gridCol w:w="1530"/>
        <w:gridCol w:w="1530"/>
        <w:gridCol w:w="1530"/>
        <w:gridCol w:w="1530"/>
        <w:gridCol w:w="1530"/>
      </w:tblGrid>
      <w:tr w14:paraId="66CFA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7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61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8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师德考核</w:t>
            </w:r>
          </w:p>
        </w:tc>
        <w:tc>
          <w:tcPr>
            <w:tcW w:w="61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1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年度考核</w:t>
            </w:r>
          </w:p>
        </w:tc>
      </w:tr>
      <w:tr w14:paraId="301FE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52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36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9FB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51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基本合格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A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6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优秀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C5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7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基本合格</w:t>
            </w: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00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不合格</w:t>
            </w:r>
          </w:p>
        </w:tc>
      </w:tr>
      <w:tr w14:paraId="38F59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A60E8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F8E13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E988EC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A30E2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70A90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FBED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6175C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0E2D8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693C9A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51952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59807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7F21A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C863F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B1B6A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10569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D458B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B14CA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1B8F1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37C805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29AA9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CD327C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6E62C7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0ADFD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74531F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AC3DA3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20D401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10639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C4565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B194E5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0B0CF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FE41E7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85306C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13CD08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7264DE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63DAE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36620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97E34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D3131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6A964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12840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C7D9B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00042B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A23E4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3D7B1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45A10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093DC9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F9332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50A5A1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D6DF9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2E7C2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8F066A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38D5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24179C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E3A6D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593C90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39A0A4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1A78B7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8512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86C58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4EBD4A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EBBA9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4E210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1709E3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C4EF8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34F424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26C2E2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BCB6F2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D8C2D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5E3D0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68A74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CF058E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AACF4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0600F7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6ADE0D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F0AD2A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0173C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0930A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1468ED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EFB24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11998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94BA5C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50D39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934A04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CA1DA1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18592A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8D052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E1D0DF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B1C2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A5B8E90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  <w:tr w14:paraId="7D015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85027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A5F3545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DC7C9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21B0E69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EB2FBC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E879B42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458A3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47821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60188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single"/>
              </w:rPr>
            </w:pPr>
          </w:p>
        </w:tc>
      </w:tr>
    </w:tbl>
    <w:p w14:paraId="2D1B008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说明：请在您认为合适的栏内画“</w:t>
      </w:r>
      <w:r>
        <w:rPr>
          <w:rFonts w:hint="eastAsia" w:ascii="微软雅黑" w:hAnsi="微软雅黑" w:eastAsia="微软雅黑" w:cs="微软雅黑"/>
          <w:sz w:val="24"/>
          <w:szCs w:val="24"/>
        </w:rPr>
        <w:t>O</w:t>
      </w:r>
      <w:r>
        <w:rPr>
          <w:rFonts w:hint="eastAsia"/>
          <w:sz w:val="24"/>
          <w:szCs w:val="24"/>
        </w:rPr>
        <w:t>”。</w:t>
      </w:r>
    </w:p>
    <w:sectPr>
      <w:pgSz w:w="16838" w:h="11906" w:orient="landscape"/>
      <w:pgMar w:top="1406" w:right="1440" w:bottom="117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hZDVlZTdkODg5Y2JjODIwY2JjNTVkZGZiODk2YTMifQ=="/>
  </w:docVars>
  <w:rsids>
    <w:rsidRoot w:val="005E20AD"/>
    <w:rsid w:val="0012454D"/>
    <w:rsid w:val="001B36CD"/>
    <w:rsid w:val="00415B9D"/>
    <w:rsid w:val="005E20AD"/>
    <w:rsid w:val="0063754E"/>
    <w:rsid w:val="008503E8"/>
    <w:rsid w:val="008A442C"/>
    <w:rsid w:val="008E6F57"/>
    <w:rsid w:val="00B80E52"/>
    <w:rsid w:val="00BA54F8"/>
    <w:rsid w:val="00BD08B6"/>
    <w:rsid w:val="00C032A7"/>
    <w:rsid w:val="00C24411"/>
    <w:rsid w:val="00CE1BB9"/>
    <w:rsid w:val="00D31A02"/>
    <w:rsid w:val="00EF0B36"/>
    <w:rsid w:val="01855C94"/>
    <w:rsid w:val="0402699D"/>
    <w:rsid w:val="063463A2"/>
    <w:rsid w:val="12F970DC"/>
    <w:rsid w:val="198E3436"/>
    <w:rsid w:val="1BF67CA1"/>
    <w:rsid w:val="1D8C52A0"/>
    <w:rsid w:val="28057913"/>
    <w:rsid w:val="2EA77AA7"/>
    <w:rsid w:val="384A5995"/>
    <w:rsid w:val="3B422BA8"/>
    <w:rsid w:val="445A748D"/>
    <w:rsid w:val="455D7A66"/>
    <w:rsid w:val="4A2B32FF"/>
    <w:rsid w:val="51AE436E"/>
    <w:rsid w:val="5A5417A1"/>
    <w:rsid w:val="5E920470"/>
    <w:rsid w:val="632920D9"/>
    <w:rsid w:val="645B6432"/>
    <w:rsid w:val="64FC696F"/>
    <w:rsid w:val="6574604F"/>
    <w:rsid w:val="68FF6657"/>
    <w:rsid w:val="6ACF3E14"/>
    <w:rsid w:val="791B419A"/>
    <w:rsid w:val="7A1F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84</Characters>
  <Lines>1</Lines>
  <Paragraphs>1</Paragraphs>
  <TotalTime>33</TotalTime>
  <ScaleCrop>false</ScaleCrop>
  <LinksUpToDate>false</LinksUpToDate>
  <CharactersWithSpaces>84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2015-12-24T07:55:00Z</dcterms:created>
  <dc:creator>smm</dc:creator>
  <cp:lastModifiedBy>小白兔</cp:lastModifiedBy>
  <dcterms:modified xsi:type="dcterms:W3CDTF">2024-12-19T02:01:19Z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5E061EE229FB4E818707BF1A9E4836A3</vt:lpwstr>
  </property>
</Properties>
</file>